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873CB9">
      <w:hyperlink r:id="rId7"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873CB9">
      <w:hyperlink r:id="rId8"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6A021F39" w:rsidR="00CE0644" w:rsidRDefault="002F4A79">
      <w:r w:rsidRPr="005F584A">
        <w:rPr>
          <w:noProof/>
          <w:lang w:val="en-IN"/>
        </w:rPr>
        <w:drawing>
          <wp:inline distT="0" distB="0" distL="0" distR="0" wp14:anchorId="6E74AE36" wp14:editId="21E6F8C2">
            <wp:extent cx="4185138" cy="263266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6143" cy="2633300"/>
                    </a:xfrm>
                    <a:prstGeom prst="rect">
                      <a:avLst/>
                    </a:prstGeom>
                  </pic:spPr>
                </pic:pic>
              </a:graphicData>
            </a:graphic>
          </wp:inline>
        </w:drawing>
      </w:r>
    </w:p>
    <w:p w14:paraId="5320C53D" w14:textId="325C1619" w:rsidR="00CE0644" w:rsidRDefault="00CE0644"/>
    <w:p w14:paraId="7473B1BB" w14:textId="77777777" w:rsidR="00F016D3" w:rsidRDefault="00F016D3"/>
    <w:p w14:paraId="7890E9C0" w14:textId="77777777" w:rsidR="00F016D3" w:rsidRDefault="00F016D3"/>
    <w:p w14:paraId="18904A3B" w14:textId="15765B15" w:rsidR="00F019C9" w:rsidRDefault="00AB51B3">
      <w:r>
        <w:t xml:space="preserve">AWS EBS vs Object store(S3)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1CB363B2" w:rsidR="00AB51B3" w:rsidRPr="0055387D" w:rsidRDefault="00AB51B3">
      <w:r w:rsidRPr="0055387D">
        <w:t>Both EC2 and EBS must be in the same AZ.</w:t>
      </w:r>
    </w:p>
    <w:p w14:paraId="0A8F0CD5" w14:textId="77777777" w:rsidR="00D6656A" w:rsidRDefault="00D6656A"/>
    <w:p w14:paraId="40839414" w14:textId="77777777" w:rsidR="00D6656A" w:rsidRPr="005256FD" w:rsidRDefault="00D6656A" w:rsidP="00D6656A">
      <w:pPr>
        <w:numPr>
          <w:ilvl w:val="0"/>
          <w:numId w:val="5"/>
        </w:numPr>
        <w:shd w:val="clear" w:color="auto" w:fill="FFFFFF"/>
        <w:ind w:left="405"/>
        <w:textAlignment w:val="baseline"/>
        <w:rPr>
          <w:rFonts w:eastAsia="Times New Roman"/>
          <w:lang w:val="en-IN"/>
        </w:rPr>
      </w:pPr>
      <w:r>
        <w:rPr>
          <w:rFonts w:eastAsia="Times New Roman"/>
          <w:lang w:val="en-IN"/>
        </w:rPr>
        <w:t>E</w:t>
      </w:r>
      <w:r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12D48967" w14:textId="77777777" w:rsidR="00D6656A" w:rsidRDefault="00D6656A" w:rsidP="00D6656A">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Pr>
          <w:rFonts w:eastAsia="Times New Roman"/>
          <w:lang w:val="en-IN"/>
        </w:rPr>
        <w:t>-</w:t>
      </w:r>
      <w:proofErr w:type="spellStart"/>
      <w:r w:rsidRPr="005256FD">
        <w:rPr>
          <w:rFonts w:eastAsia="Times New Roman"/>
          <w:lang w:val="en-IN"/>
        </w:rPr>
        <w:t>center</w:t>
      </w:r>
      <w:proofErr w:type="spellEnd"/>
      <w:r w:rsidRPr="005256FD">
        <w:rPr>
          <w:rFonts w:eastAsia="Times New Roman"/>
          <w:lang w:val="en-IN"/>
        </w:rPr>
        <w:t xml:space="preserve"> migration, and disaster recovery.</w:t>
      </w:r>
    </w:p>
    <w:p w14:paraId="7EA7E87D" w14:textId="77777777" w:rsidR="00D6656A" w:rsidRPr="00771230" w:rsidRDefault="00D6656A" w:rsidP="00D6656A">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28C8F59F" w14:textId="77777777" w:rsidR="00D6656A" w:rsidRDefault="00D6656A"/>
    <w:p w14:paraId="2904648E" w14:textId="28925A9A" w:rsidR="00AA6E0F" w:rsidRDefault="00AA6E0F"/>
    <w:p w14:paraId="11AA9692" w14:textId="585F2399" w:rsidR="00AA6E0F" w:rsidRDefault="00AA6E0F"/>
    <w:p w14:paraId="54E58623" w14:textId="4FB3E749" w:rsidR="00AA6E0F" w:rsidRDefault="00AA6E0F">
      <w:r>
        <w:t>EFS is a block level storage that can be mounted to n number of ec2-instances within the same region.</w:t>
      </w:r>
      <w:r w:rsidR="00EE137F">
        <w:t xml:space="preserve"> EFS replicates itself across multiple AZ within a region.</w:t>
      </w:r>
    </w:p>
    <w:p w14:paraId="12264C93" w14:textId="62544FE8" w:rsidR="00EE137F" w:rsidRDefault="00EE137F"/>
    <w:p w14:paraId="578A7370" w14:textId="598CD9E4" w:rsidR="00EE137F" w:rsidRDefault="00EE137F">
      <w:r>
        <w:t>EFS can be mounted to on-prem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stateful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3A9E0466" w:rsidR="00E76E95" w:rsidRPr="00E76E95" w:rsidRDefault="00D6656A">
      <w:r w:rsidRPr="007E27DC">
        <w:rPr>
          <w:noProof/>
          <w:lang w:val="en-IN"/>
        </w:rPr>
        <w:drawing>
          <wp:inline distT="0" distB="0" distL="0" distR="0" wp14:anchorId="5B1B9B77" wp14:editId="7703F429">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33575"/>
                    </a:xfrm>
                    <a:prstGeom prst="rect">
                      <a:avLst/>
                    </a:prstGeom>
                  </pic:spPr>
                </pic:pic>
              </a:graphicData>
            </a:graphic>
          </wp:inline>
        </w:drawing>
      </w:r>
    </w:p>
    <w:p w14:paraId="255F6435" w14:textId="77777777" w:rsidR="00C253D0" w:rsidRDefault="00C253D0"/>
    <w:p w14:paraId="1750EAC9" w14:textId="77777777" w:rsidR="00D6656A" w:rsidRDefault="00D6656A"/>
    <w:p w14:paraId="7E1BBF5C" w14:textId="4A73F482" w:rsidR="00C253D0" w:rsidRDefault="00C253D0">
      <w:r>
        <w:lastRenderedPageBreak/>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399AD41D" w14:textId="03C83148" w:rsidR="00850556" w:rsidRDefault="00850556">
      <w:r w:rsidRPr="009B4091">
        <w:rPr>
          <w:rFonts w:ascii="Helvetica" w:hAnsi="Helvetica" w:cs="Helvetica"/>
          <w:noProof/>
          <w:color w:val="0A141B"/>
          <w:shd w:val="clear" w:color="auto" w:fill="FFFFFF"/>
          <w:lang w:val="en-IN"/>
        </w:rPr>
        <w:lastRenderedPageBreak/>
        <w:drawing>
          <wp:inline distT="0" distB="0" distL="0" distR="0" wp14:anchorId="32175B58" wp14:editId="4517FDAF">
            <wp:extent cx="4038600" cy="168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2779" cy="1691523"/>
                    </a:xfrm>
                    <a:prstGeom prst="rect">
                      <a:avLst/>
                    </a:prstGeom>
                  </pic:spPr>
                </pic:pic>
              </a:graphicData>
            </a:graphic>
          </wp:inline>
        </w:drawing>
      </w:r>
    </w:p>
    <w:p w14:paraId="7FDDE442" w14:textId="77777777" w:rsidR="0013678F" w:rsidRDefault="0013678F">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 xml:space="preserve">How to make </w:t>
      </w:r>
      <w:proofErr w:type="gramStart"/>
      <w:r>
        <w:t>a</w:t>
      </w:r>
      <w:proofErr w:type="gramEnd"/>
      <w:r>
        <w:t xml:space="preserve">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Type  </w:t>
      </w:r>
      <w:r w:rsidRPr="00DB237B">
        <w:t>having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What Does AMI comprise of ?</w:t>
      </w:r>
    </w:p>
    <w:p w14:paraId="38BA88FD" w14:textId="650AB710" w:rsidR="000912B2" w:rsidRDefault="000912B2" w:rsidP="000912B2">
      <w:r w:rsidRPr="000912B2">
        <w:rPr>
          <w:noProof/>
          <w:lang w:val="en-IN"/>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3CB04987" w:rsidR="009C5F56" w:rsidRDefault="009C5F56">
      <w:r>
        <w:t>Can easily Copy AMIs across REGIONS</w:t>
      </w:r>
    </w:p>
    <w:p w14:paraId="3E13736B" w14:textId="0B3FAB96" w:rsidR="00FF2818" w:rsidRDefault="00FF2818">
      <w:r w:rsidRPr="006F362A">
        <w:rPr>
          <w:noProof/>
          <w:lang w:val="en-IN"/>
        </w:rPr>
        <w:lastRenderedPageBreak/>
        <w:drawing>
          <wp:inline distT="0" distB="0" distL="0" distR="0" wp14:anchorId="24A6598F" wp14:editId="299E432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9EB59A4" w14:textId="74DAAD96" w:rsidR="00FF2818" w:rsidRDefault="00FF2818">
      <w:r w:rsidRPr="00CF4D8E">
        <w:rPr>
          <w:noProof/>
          <w:lang w:val="en-IN"/>
        </w:rPr>
        <w:drawing>
          <wp:inline distT="0" distB="0" distL="0" distR="0" wp14:anchorId="04423880" wp14:editId="635B9DD0">
            <wp:extent cx="5943600" cy="2075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75180"/>
                    </a:xfrm>
                    <a:prstGeom prst="rect">
                      <a:avLst/>
                    </a:prstGeom>
                  </pic:spPr>
                </pic:pic>
              </a:graphicData>
            </a:graphic>
          </wp:inline>
        </w:drawing>
      </w:r>
    </w:p>
    <w:p w14:paraId="41D77253" w14:textId="0149B977" w:rsidR="00FF2818" w:rsidRDefault="00FF2818">
      <w:r w:rsidRPr="00E74E07">
        <w:rPr>
          <w:noProof/>
          <w:lang w:val="en-IN"/>
        </w:rPr>
        <w:drawing>
          <wp:inline distT="0" distB="0" distL="0" distR="0" wp14:anchorId="045CBF82" wp14:editId="40EB10C1">
            <wp:extent cx="5943600" cy="2080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80260"/>
                    </a:xfrm>
                    <a:prstGeom prst="rect">
                      <a:avLst/>
                    </a:prstGeom>
                  </pic:spPr>
                </pic:pic>
              </a:graphicData>
            </a:graphic>
          </wp:inline>
        </w:drawing>
      </w:r>
    </w:p>
    <w:p w14:paraId="18DBEE1E" w14:textId="0363BD73" w:rsidR="00DB237B" w:rsidRDefault="00AC707A">
      <w:r w:rsidRPr="00AC707A">
        <w:rPr>
          <w:noProof/>
          <w:lang w:val="en-IN"/>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EBS Types</w:t>
      </w:r>
      <w:r>
        <w:rPr>
          <w:b/>
        </w:rPr>
        <w:t xml:space="preserve"> :</w:t>
      </w:r>
    </w:p>
    <w:p w14:paraId="06CF394B" w14:textId="77777777" w:rsidR="00C52C33" w:rsidRPr="00C52C33" w:rsidRDefault="00C52C33">
      <w:pPr>
        <w:rPr>
          <w:b/>
        </w:rPr>
      </w:pPr>
    </w:p>
    <w:p w14:paraId="61B46E51" w14:textId="288ABBBD" w:rsidR="001C7749" w:rsidRDefault="00C52C33">
      <w:r w:rsidRPr="00C52C33">
        <w:rPr>
          <w:noProof/>
          <w:lang w:val="en-IN"/>
        </w:rPr>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5048250"/>
                    </a:xfrm>
                    <a:prstGeom prst="rect">
                      <a:avLst/>
                    </a:prstGeom>
                  </pic:spPr>
                </pic:pic>
              </a:graphicData>
            </a:graphic>
          </wp:inline>
        </w:drawing>
      </w:r>
    </w:p>
    <w:p w14:paraId="2CD4B173" w14:textId="77777777" w:rsidR="00285474" w:rsidRDefault="00285474" w:rsidP="00FF2818">
      <w:pPr>
        <w:rPr>
          <w:b/>
          <w:bCs/>
        </w:rPr>
      </w:pPr>
    </w:p>
    <w:p w14:paraId="26BACFCA" w14:textId="77777777" w:rsidR="00FF2818" w:rsidRPr="002076BE" w:rsidRDefault="00FF2818" w:rsidP="00FF2818">
      <w:pPr>
        <w:rPr>
          <w:b/>
          <w:bCs/>
        </w:rPr>
      </w:pPr>
      <w:r w:rsidRPr="002076BE">
        <w:rPr>
          <w:b/>
          <w:bCs/>
        </w:rPr>
        <w:lastRenderedPageBreak/>
        <w:t>NOTE:</w:t>
      </w:r>
    </w:p>
    <w:p w14:paraId="67C248EE" w14:textId="77777777" w:rsidR="00FF2818" w:rsidRDefault="00FF2818" w:rsidP="00FF2818">
      <w:r>
        <w:t>IOPS : run out of credits -&gt; forced to baseline performance -&gt; no termination</w:t>
      </w:r>
    </w:p>
    <w:p w14:paraId="2374B66B" w14:textId="77777777" w:rsidR="00FF2818" w:rsidRDefault="00FF2818" w:rsidP="00FF2818">
      <w:r w:rsidRPr="002076BE">
        <w:t>The maximum I/O credit balance for a General Purpose (SSD) volume is</w:t>
      </w:r>
      <w:r>
        <w:t xml:space="preserve">  400000 credits.</w:t>
      </w:r>
    </w:p>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lang w:val="en-IN"/>
        </w:rPr>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Putty ,</w:t>
      </w:r>
      <w:proofErr w:type="spellStart"/>
      <w:r>
        <w:t>Termius</w:t>
      </w:r>
      <w:proofErr w:type="spellEnd"/>
      <w:r>
        <w:t xml:space="preserve"> etc.</w:t>
      </w:r>
    </w:p>
    <w:p w14:paraId="548DFE7A" w14:textId="666868FB" w:rsidR="00AA6A91" w:rsidRDefault="00AA6A91"/>
    <w:p w14:paraId="4E905D25" w14:textId="0DB2965E" w:rsidR="00AA6A91" w:rsidRDefault="00AA6A91">
      <w:r w:rsidRPr="00AA6A91">
        <w:rPr>
          <w:noProof/>
          <w:lang w:val="en-IN"/>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2C6BF016" w14:textId="75DF44E7" w:rsidR="00252DAD" w:rsidRDefault="00252DAD">
      <w:pPr>
        <w:rPr>
          <w:b/>
          <w:noProof/>
        </w:rPr>
      </w:pPr>
      <w:r w:rsidRPr="00252DAD">
        <w:rPr>
          <w:b/>
          <w:noProof/>
        </w:rPr>
        <w:lastRenderedPageBreak/>
        <w:t>EFS quizlet</w:t>
      </w:r>
      <w:r>
        <w:rPr>
          <w:b/>
          <w:noProof/>
        </w:rPr>
        <w:t xml:space="preserve"> flashcards</w:t>
      </w:r>
      <w:r w:rsidRPr="00252DAD">
        <w:rPr>
          <w:b/>
          <w:noProof/>
        </w:rPr>
        <w:t>:</w:t>
      </w:r>
    </w:p>
    <w:p w14:paraId="116345E9" w14:textId="314E0C42" w:rsidR="00252DAD" w:rsidRPr="00252DAD" w:rsidRDefault="00873CB9">
      <w:pPr>
        <w:rPr>
          <w:b/>
          <w:noProof/>
        </w:rPr>
      </w:pPr>
      <w:hyperlink r:id="rId23" w:history="1">
        <w:r w:rsidR="00252DAD">
          <w:rPr>
            <w:rStyle w:val="Hyperlink"/>
          </w:rPr>
          <w:t>https://quizlet.com/295987393/aws-efs-flash-cards/</w:t>
        </w:r>
      </w:hyperlink>
      <w:hyperlink r:id="rId24" w:history="1">
        <w:r w:rsidR="00252DAD">
          <w:rPr>
            <w:rStyle w:val="Hyperlink"/>
          </w:rPr>
          <w:t>https://quizlet.com/295987393/aws-efs-flash-cards/</w:t>
        </w:r>
      </w:hyperlink>
    </w:p>
    <w:p w14:paraId="09B64689" w14:textId="70A52800" w:rsidR="008C5C28" w:rsidRDefault="008C5C28">
      <w:pPr>
        <w:rPr>
          <w:noProof/>
        </w:rPr>
      </w:pPr>
      <w:r>
        <w:rPr>
          <w:noProof/>
          <w:lang w:val="en-IN"/>
        </w:rPr>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lang w:val="en-IN"/>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lang w:val="en-IN"/>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lang w:val="en-IN"/>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lang w:val="en-IN"/>
        </w:rPr>
        <w:drawing>
          <wp:inline distT="0" distB="0" distL="0" distR="0" wp14:anchorId="3FE9923C" wp14:editId="09850DBD">
            <wp:extent cx="3637369" cy="2114220"/>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4430" cy="2129949"/>
                    </a:xfrm>
                    <a:prstGeom prst="rect">
                      <a:avLst/>
                    </a:prstGeom>
                  </pic:spPr>
                </pic:pic>
              </a:graphicData>
            </a:graphic>
          </wp:inline>
        </w:drawing>
      </w:r>
    </w:p>
    <w:p w14:paraId="50EB005D" w14:textId="6279CE1E" w:rsidR="00CE4161" w:rsidRDefault="00CE4161"/>
    <w:p w14:paraId="73A28EB3" w14:textId="6754992F" w:rsidR="00F7028D" w:rsidRDefault="00F7028D">
      <w:r w:rsidRPr="00F7028D">
        <w:lastRenderedPageBreak/>
        <w:drawing>
          <wp:inline distT="0" distB="0" distL="0" distR="0" wp14:anchorId="33859E54" wp14:editId="7081FAFB">
            <wp:extent cx="3620601" cy="18876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22317" cy="1888559"/>
                    </a:xfrm>
                    <a:prstGeom prst="rect">
                      <a:avLst/>
                    </a:prstGeom>
                  </pic:spPr>
                </pic:pic>
              </a:graphicData>
            </a:graphic>
          </wp:inline>
        </w:drawing>
      </w:r>
    </w:p>
    <w:p w14:paraId="75E54909" w14:textId="03162EAE" w:rsidR="00CE4161" w:rsidRDefault="00CE4161">
      <w:r w:rsidRPr="00CE4161">
        <w:rPr>
          <w:noProof/>
          <w:lang w:val="en-IN"/>
        </w:rPr>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lang w:val="en-IN"/>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lang w:val="en-IN"/>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3D256191" w14:textId="15BE4C0A" w:rsidR="00873CB9" w:rsidRDefault="00873CB9">
      <w:r w:rsidRPr="00873CB9">
        <w:drawing>
          <wp:inline distT="0" distB="0" distL="0" distR="0" wp14:anchorId="4077E450" wp14:editId="5BC6BDFB">
            <wp:extent cx="5943600" cy="825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825500"/>
                    </a:xfrm>
                    <a:prstGeom prst="rect">
                      <a:avLst/>
                    </a:prstGeom>
                  </pic:spPr>
                </pic:pic>
              </a:graphicData>
            </a:graphic>
          </wp:inline>
        </w:drawing>
      </w:r>
      <w:bookmarkStart w:id="0" w:name="_GoBack"/>
      <w:bookmarkEnd w:id="0"/>
    </w:p>
    <w:p w14:paraId="4CE01DB3" w14:textId="541ED87C" w:rsidR="00097796" w:rsidRDefault="00097796">
      <w:r w:rsidRPr="00097796">
        <w:rPr>
          <w:noProof/>
          <w:lang w:val="en-IN"/>
        </w:rPr>
        <w:lastRenderedPageBreak/>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lang w:val="en-IN"/>
        </w:rPr>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lang w:val="en-IN"/>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lang w:val="en-IN"/>
        </w:rPr>
        <w:lastRenderedPageBreak/>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lang w:val="en-IN"/>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lang w:val="en-IN"/>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Useful info for the above question :</w:t>
      </w:r>
    </w:p>
    <w:p w14:paraId="62393A61" w14:textId="48818BDB" w:rsidR="00BF5F0F" w:rsidRDefault="00BF5F0F"/>
    <w:p w14:paraId="2CDF2AA0" w14:textId="1AC9813E" w:rsidR="00BF5F0F" w:rsidRDefault="00BF5F0F">
      <w:r>
        <w:rPr>
          <w:rFonts w:ascii="Verdana" w:hAnsi="Verdana"/>
          <w:color w:val="000000"/>
          <w:sz w:val="18"/>
          <w:szCs w:val="18"/>
          <w:shd w:val="clear" w:color="auto" w:fill="FFFFFF"/>
        </w:rPr>
        <w:t xml:space="preserve">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w:t>
      </w:r>
      <w:proofErr w:type="spellStart"/>
      <w:r w:rsidR="004C1D03">
        <w:rPr>
          <w:rFonts w:ascii="Verdana" w:hAnsi="Verdana"/>
          <w:color w:val="000000"/>
          <w:sz w:val="18"/>
          <w:szCs w:val="18"/>
          <w:shd w:val="clear" w:color="auto" w:fill="FFFFFF"/>
        </w:rPr>
        <w:t>CreateImage</w:t>
      </w:r>
      <w:proofErr w:type="spellEnd"/>
      <w:r>
        <w:rPr>
          <w:rFonts w:ascii="Verdana" w:hAnsi="Verdana"/>
          <w:color w:val="000000"/>
          <w:sz w:val="18"/>
          <w:szCs w:val="18"/>
          <w:shd w:val="clear" w:color="auto" w:fill="FFFFFF"/>
        </w:rPr>
        <w:t xml:space="preserve"> that tells Amazon EC2 not to power down and reboot the instance. With this flag, the instance remains running throughout the AMI creation process. Some file systems, such as </w:t>
      </w:r>
      <w:proofErr w:type="spellStart"/>
      <w:r>
        <w:rPr>
          <w:rFonts w:ascii="Verdana" w:hAnsi="Verdana"/>
          <w:color w:val="000000"/>
          <w:sz w:val="18"/>
          <w:szCs w:val="18"/>
          <w:shd w:val="clear" w:color="auto" w:fill="FFFFFF"/>
        </w:rPr>
        <w:t>xfs</w:t>
      </w:r>
      <w:proofErr w:type="spellEnd"/>
      <w:r>
        <w:rPr>
          <w:rFonts w:ascii="Verdana" w:hAnsi="Verdana"/>
          <w:color w:val="000000"/>
          <w:sz w:val="18"/>
          <w:szCs w:val="18"/>
          <w:shd w:val="clear" w:color="auto" w:fill="FFFFFF"/>
        </w:rPr>
        <w:t>,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41"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lang w:val="en-IN"/>
        </w:rPr>
        <w:lastRenderedPageBreak/>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628E8600" w14:textId="77777777" w:rsidR="00BD086F" w:rsidRDefault="00BD086F" w:rsidP="00BD086F">
      <w:pPr>
        <w:autoSpaceDE w:val="0"/>
        <w:autoSpaceDN w:val="0"/>
        <w:adjustRightInd w:val="0"/>
        <w:rPr>
          <w:rFonts w:ascii="Agency FB" w:hAnsi="Agency FB" w:cs="Agency FB"/>
          <w:b/>
          <w:bCs/>
          <w:sz w:val="52"/>
          <w:szCs w:val="52"/>
        </w:rPr>
      </w:pPr>
    </w:p>
    <w:p w14:paraId="6F07F090" w14:textId="77777777" w:rsidR="00BD086F" w:rsidRDefault="00BD086F" w:rsidP="00BD086F">
      <w:pPr>
        <w:autoSpaceDE w:val="0"/>
        <w:autoSpaceDN w:val="0"/>
        <w:adjustRightInd w:val="0"/>
        <w:rPr>
          <w:rFonts w:ascii="Agency FB" w:hAnsi="Agency FB" w:cs="Agency FB"/>
          <w:b/>
          <w:bCs/>
          <w:sz w:val="52"/>
          <w:szCs w:val="52"/>
        </w:rPr>
      </w:pPr>
    </w:p>
    <w:p w14:paraId="318F93A6" w14:textId="77777777" w:rsidR="00BD086F" w:rsidRDefault="00BD086F" w:rsidP="00BD086F">
      <w:pPr>
        <w:autoSpaceDE w:val="0"/>
        <w:autoSpaceDN w:val="0"/>
        <w:adjustRightInd w:val="0"/>
        <w:rPr>
          <w:rFonts w:ascii="Agency FB" w:hAnsi="Agency FB" w:cs="Agency FB"/>
          <w:b/>
          <w:bCs/>
          <w:sz w:val="52"/>
          <w:szCs w:val="52"/>
        </w:rPr>
      </w:pPr>
    </w:p>
    <w:p w14:paraId="284832BE" w14:textId="77777777" w:rsidR="00BD086F" w:rsidRDefault="00BD086F" w:rsidP="00BD086F">
      <w:pPr>
        <w:autoSpaceDE w:val="0"/>
        <w:autoSpaceDN w:val="0"/>
        <w:adjustRightInd w:val="0"/>
        <w:rPr>
          <w:rFonts w:ascii="Agency FB" w:hAnsi="Agency FB" w:cs="Agency FB"/>
          <w:b/>
          <w:bCs/>
          <w:sz w:val="52"/>
          <w:szCs w:val="52"/>
        </w:rPr>
      </w:pPr>
    </w:p>
    <w:p w14:paraId="563284C0" w14:textId="77777777" w:rsidR="00BD086F" w:rsidRDefault="00BD086F" w:rsidP="00BD086F">
      <w:pPr>
        <w:autoSpaceDE w:val="0"/>
        <w:autoSpaceDN w:val="0"/>
        <w:adjustRightInd w:val="0"/>
        <w:rPr>
          <w:rFonts w:ascii="Agency FB" w:hAnsi="Agency FB" w:cs="Agency FB"/>
          <w:b/>
          <w:bCs/>
          <w:sz w:val="52"/>
          <w:szCs w:val="52"/>
        </w:rPr>
      </w:pPr>
    </w:p>
    <w:p w14:paraId="1DAEC5DF" w14:textId="77777777" w:rsidR="00BD086F" w:rsidRDefault="00BD086F" w:rsidP="00BD086F">
      <w:pPr>
        <w:autoSpaceDE w:val="0"/>
        <w:autoSpaceDN w:val="0"/>
        <w:adjustRightInd w:val="0"/>
        <w:rPr>
          <w:rFonts w:ascii="Agency FB" w:hAnsi="Agency FB" w:cs="Agency FB"/>
          <w:b/>
          <w:bCs/>
          <w:sz w:val="52"/>
          <w:szCs w:val="52"/>
        </w:rPr>
      </w:pPr>
    </w:p>
    <w:p w14:paraId="5231EE73" w14:textId="6B1B9EFA" w:rsidR="00BD086F" w:rsidRDefault="00BD086F" w:rsidP="00BD086F">
      <w:pPr>
        <w:autoSpaceDE w:val="0"/>
        <w:autoSpaceDN w:val="0"/>
        <w:adjustRightInd w:val="0"/>
        <w:rPr>
          <w:rFonts w:ascii="Agency FB" w:hAnsi="Agency FB" w:cs="Agency FB"/>
          <w:b/>
          <w:bCs/>
          <w:sz w:val="52"/>
          <w:szCs w:val="52"/>
        </w:rPr>
      </w:pPr>
      <w:r>
        <w:rPr>
          <w:rFonts w:ascii="Agency FB" w:hAnsi="Agency FB" w:cs="Agency FB"/>
          <w:b/>
          <w:bCs/>
          <w:sz w:val="52"/>
          <w:szCs w:val="52"/>
        </w:rPr>
        <w:t>How to automate EBS Snapshot process?</w:t>
      </w:r>
    </w:p>
    <w:p w14:paraId="60959129" w14:textId="13F9A009" w:rsidR="00BD086F" w:rsidRDefault="00BD086F" w:rsidP="00BD086F">
      <w:pPr>
        <w:autoSpaceDE w:val="0"/>
        <w:autoSpaceDN w:val="0"/>
        <w:adjustRightInd w:val="0"/>
      </w:pPr>
      <w:r>
        <w:rPr>
          <w:rFonts w:ascii="Calibri" w:hAnsi="Calibri" w:cs="Calibri"/>
          <w:noProof/>
          <w:lang w:val="en-IN"/>
        </w:rPr>
        <w:drawing>
          <wp:inline distT="0" distB="0" distL="0" distR="0" wp14:anchorId="7A34AF31" wp14:editId="2A18C992">
            <wp:extent cx="5943600" cy="2354580"/>
            <wp:effectExtent l="0" t="0" r="0" b="762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64EEB480" w14:textId="77777777" w:rsidR="00BD086F" w:rsidRDefault="00BD086F" w:rsidP="00BD086F">
      <w:pPr>
        <w:autoSpaceDE w:val="0"/>
        <w:autoSpaceDN w:val="0"/>
        <w:adjustRightInd w:val="0"/>
      </w:pPr>
    </w:p>
    <w:p w14:paraId="348F6DD7" w14:textId="77777777" w:rsidR="00BD086F" w:rsidRDefault="00BD086F" w:rsidP="00BD086F">
      <w:pPr>
        <w:autoSpaceDE w:val="0"/>
        <w:autoSpaceDN w:val="0"/>
        <w:adjustRightInd w:val="0"/>
      </w:pPr>
    </w:p>
    <w:p w14:paraId="7D7594B0" w14:textId="77777777" w:rsidR="00BD086F" w:rsidRDefault="00BD086F" w:rsidP="00BD086F">
      <w:pPr>
        <w:autoSpaceDE w:val="0"/>
        <w:autoSpaceDN w:val="0"/>
        <w:adjustRightInd w:val="0"/>
        <w:spacing w:after="200"/>
        <w:rPr>
          <w:rFonts w:ascii="Calibri" w:hAnsi="Calibri" w:cs="Calibri"/>
        </w:rPr>
      </w:pP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lang w:val="en-IN"/>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lang w:val="en-IN"/>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lang w:val="en-IN"/>
        </w:rPr>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Block device mapping :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lang w:val="en-IN"/>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lang w:val="en-IN"/>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lang w:val="en-IN"/>
        </w:rPr>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57195"/>
                    </a:xfrm>
                    <a:prstGeom prst="rect">
                      <a:avLst/>
                    </a:prstGeom>
                  </pic:spPr>
                </pic:pic>
              </a:graphicData>
            </a:graphic>
          </wp:inline>
        </w:drawing>
      </w:r>
    </w:p>
    <w:p w14:paraId="6137B93A" w14:textId="77777777" w:rsidR="00D746FF" w:rsidRDefault="00D746FF">
      <w:r>
        <w:rPr>
          <w:noProof/>
          <w:lang w:val="en-IN"/>
        </w:rPr>
        <w:drawing>
          <wp:inline distT="0" distB="0" distL="0" distR="0" wp14:anchorId="2B0978D8" wp14:editId="61BE6BBA">
            <wp:extent cx="5296204" cy="1604195"/>
            <wp:effectExtent l="0" t="0" r="0" b="0"/>
            <wp:docPr id="40" name="Picture 40" descr="C:\Users\vijeth.kasytap\Desktop\Annotation 2019-12-27 12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eth.kasytap\Desktop\Annotation 2019-12-27 12015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7148" cy="1604481"/>
                    </a:xfrm>
                    <a:prstGeom prst="rect">
                      <a:avLst/>
                    </a:prstGeom>
                    <a:noFill/>
                    <a:ln>
                      <a:noFill/>
                    </a:ln>
                  </pic:spPr>
                </pic:pic>
              </a:graphicData>
            </a:graphic>
          </wp:inline>
        </w:drawing>
      </w:r>
    </w:p>
    <w:p w14:paraId="617924D7" w14:textId="31C9CD2C" w:rsidR="00D746FF" w:rsidRDefault="00D746FF">
      <w:r>
        <w:rPr>
          <w:noProof/>
          <w:lang w:val="en-IN"/>
        </w:rPr>
        <w:lastRenderedPageBreak/>
        <w:drawing>
          <wp:inline distT="0" distB="0" distL="0" distR="0" wp14:anchorId="256DC1EC" wp14:editId="715E824F">
            <wp:extent cx="4077680" cy="2976476"/>
            <wp:effectExtent l="0" t="0" r="0" b="0"/>
            <wp:docPr id="39" name="Picture 39" descr="C:\Users\vijeth.kasytap\Desktop\Annotation 2019-12-27 13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eth.kasytap\Desktop\Annotation 2019-12-27 13274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8041" cy="2976739"/>
                    </a:xfrm>
                    <a:prstGeom prst="rect">
                      <a:avLst/>
                    </a:prstGeom>
                    <a:noFill/>
                    <a:ln>
                      <a:noFill/>
                    </a:ln>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12FABCC0" w:rsidR="00CB162D" w:rsidRDefault="00CB162D">
      <w:r w:rsidRPr="00CB162D">
        <w:rPr>
          <w:noProof/>
          <w:lang w:val="en-IN"/>
        </w:rPr>
        <w:drawing>
          <wp:inline distT="0" distB="0" distL="0" distR="0" wp14:anchorId="514BBDB8" wp14:editId="24C0C964">
            <wp:extent cx="3454400" cy="1922063"/>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63453" cy="1927100"/>
                    </a:xfrm>
                    <a:prstGeom prst="rect">
                      <a:avLst/>
                    </a:prstGeom>
                  </pic:spPr>
                </pic:pic>
              </a:graphicData>
            </a:graphic>
          </wp:inline>
        </w:drawing>
      </w:r>
    </w:p>
    <w:p w14:paraId="3827C6CD" w14:textId="76A9D7FA" w:rsidR="009056D4" w:rsidRDefault="009056D4">
      <w:r w:rsidRPr="009056D4">
        <w:rPr>
          <w:noProof/>
          <w:lang w:val="en-IN"/>
        </w:rPr>
        <w:drawing>
          <wp:inline distT="0" distB="0" distL="0" distR="0" wp14:anchorId="6CCF8AC1" wp14:editId="342B23E6">
            <wp:extent cx="4267200" cy="20150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71334" cy="2017019"/>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lang w:val="en-IN"/>
        </w:rPr>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4201" cy="2994957"/>
                    </a:xfrm>
                    <a:prstGeom prst="rect">
                      <a:avLst/>
                    </a:prstGeom>
                  </pic:spPr>
                </pic:pic>
              </a:graphicData>
            </a:graphic>
          </wp:inline>
        </w:drawing>
      </w:r>
    </w:p>
    <w:p w14:paraId="598AC771" w14:textId="2A1B53E9" w:rsidR="00D24ED0" w:rsidRPr="00153490" w:rsidRDefault="00D24ED0">
      <w:r>
        <w:t>Can’t merge but can add an instance to a placement group any time</w:t>
      </w:r>
      <w:r w:rsidR="00153490">
        <w:t xml:space="preserve">, and in case of </w:t>
      </w:r>
      <w:r w:rsidR="00153490" w:rsidRPr="00153490">
        <w:rPr>
          <w:u w:val="dash"/>
        </w:rPr>
        <w:t xml:space="preserve">insufficient </w:t>
      </w:r>
      <w:proofErr w:type="spellStart"/>
      <w:r w:rsidR="00153490" w:rsidRPr="00153490">
        <w:rPr>
          <w:u w:val="dash"/>
        </w:rPr>
        <w:t>capicity</w:t>
      </w:r>
      <w:proofErr w:type="spellEnd"/>
      <w:r w:rsidR="00153490" w:rsidRPr="00153490">
        <w:rPr>
          <w:u w:val="dash"/>
        </w:rPr>
        <w:t xml:space="preserve"> error</w:t>
      </w:r>
      <w:r w:rsidR="00153490">
        <w:rPr>
          <w:u w:val="dash"/>
        </w:rPr>
        <w:t xml:space="preserve">, </w:t>
      </w:r>
      <w:r w:rsidR="00153490">
        <w:t>stop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lang w:val="en-IN"/>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70305"/>
                    </a:xfrm>
                    <a:prstGeom prst="rect">
                      <a:avLst/>
                    </a:prstGeom>
                  </pic:spPr>
                </pic:pic>
              </a:graphicData>
            </a:graphic>
          </wp:inline>
        </w:drawing>
      </w:r>
    </w:p>
    <w:p w14:paraId="3F6FD7DB" w14:textId="77777777" w:rsidR="004C1D03" w:rsidRDefault="004C1D03"/>
    <w:p w14:paraId="71761597" w14:textId="57F037F8" w:rsidR="00235856" w:rsidRDefault="00235856"/>
    <w:p w14:paraId="359FF75E" w14:textId="3BFA5BC6" w:rsidR="00235856" w:rsidRDefault="00235856">
      <w:r>
        <w:t xml:space="preserve">Rebooting not shutdown or </w:t>
      </w:r>
      <w:proofErr w:type="gramStart"/>
      <w:r>
        <w:t>Terminate !!</w:t>
      </w:r>
      <w:proofErr w:type="gramEnd"/>
    </w:p>
    <w:p w14:paraId="0E6A696F" w14:textId="77777777" w:rsidR="00AC587A" w:rsidRDefault="00AC587A"/>
    <w:p w14:paraId="235B6E4A" w14:textId="68217900" w:rsidR="00AC587A" w:rsidRDefault="00AC587A">
      <w:r w:rsidRPr="00AC587A">
        <w:lastRenderedPageBreak/>
        <w:drawing>
          <wp:inline distT="0" distB="0" distL="0" distR="0" wp14:anchorId="672BEF95" wp14:editId="54EAFDA4">
            <wp:extent cx="5605153" cy="29570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06126" cy="2957590"/>
                    </a:xfrm>
                    <a:prstGeom prst="rect">
                      <a:avLst/>
                    </a:prstGeom>
                  </pic:spPr>
                </pic:pic>
              </a:graphicData>
            </a:graphic>
          </wp:inline>
        </w:drawing>
      </w:r>
    </w:p>
    <w:p w14:paraId="0E9F8663" w14:textId="2CA7E485" w:rsidR="008F7387" w:rsidRDefault="008F7387"/>
    <w:p w14:paraId="3FF67FAF" w14:textId="62464B3A" w:rsidR="008F7387" w:rsidRDefault="008F7387">
      <w:r w:rsidRPr="008F7387">
        <w:rPr>
          <w:noProof/>
          <w:lang w:val="en-IN"/>
        </w:rPr>
        <w:drawing>
          <wp:inline distT="0" distB="0" distL="0" distR="0" wp14:anchorId="2F56637D" wp14:editId="5EB6305E">
            <wp:extent cx="2671948" cy="30890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8376" cy="3119642"/>
                    </a:xfrm>
                    <a:prstGeom prst="rect">
                      <a:avLst/>
                    </a:prstGeom>
                  </pic:spPr>
                </pic:pic>
              </a:graphicData>
            </a:graphic>
          </wp:inline>
        </w:drawing>
      </w:r>
    </w:p>
    <w:p w14:paraId="3DC0E3D6" w14:textId="77777777" w:rsidR="00475782" w:rsidRDefault="00475782"/>
    <w:p w14:paraId="5A25F7B1" w14:textId="5ECDC32F" w:rsidR="00475782" w:rsidRDefault="00475782">
      <w:r w:rsidRPr="00475782">
        <w:rPr>
          <w:noProof/>
          <w:lang w:val="en-IN"/>
        </w:rPr>
        <w:drawing>
          <wp:inline distT="0" distB="0" distL="0" distR="0" wp14:anchorId="16C5D7CA" wp14:editId="66AC7C75">
            <wp:extent cx="3702818" cy="14740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0046" cy="1480864"/>
                    </a:xfrm>
                    <a:prstGeom prst="rect">
                      <a:avLst/>
                    </a:prstGeom>
                  </pic:spPr>
                </pic:pic>
              </a:graphicData>
            </a:graphic>
          </wp:inline>
        </w:drawing>
      </w:r>
    </w:p>
    <w:p w14:paraId="07C3D342" w14:textId="77777777" w:rsidR="00AD4B45" w:rsidRPr="0089745B" w:rsidRDefault="00AD4B45" w:rsidP="00AD4B45">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lastRenderedPageBreak/>
        <w:t>All about EBS:</w:t>
      </w:r>
    </w:p>
    <w:p w14:paraId="7E8C42DF" w14:textId="77777777" w:rsidR="00AD4B45" w:rsidRDefault="00AD4B45" w:rsidP="00AD4B45"/>
    <w:p w14:paraId="65EE522E" w14:textId="77777777" w:rsidR="00AD4B45" w:rsidRDefault="00873CB9" w:rsidP="00AD4B45">
      <w:hyperlink r:id="rId59" w:history="1">
        <w:r w:rsidR="00AD4B45">
          <w:rPr>
            <w:rStyle w:val="Hyperlink"/>
          </w:rPr>
          <w:t>http://jayendrapatil.com/tag/volume/</w:t>
        </w:r>
      </w:hyperlink>
    </w:p>
    <w:p w14:paraId="02D3A194" w14:textId="77777777" w:rsidR="00AD4B45" w:rsidRDefault="00AD4B45" w:rsidP="00AD4B45"/>
    <w:p w14:paraId="0BEA6FB4" w14:textId="77777777" w:rsidR="00AD4B45" w:rsidRDefault="00AD4B45" w:rsidP="00AD4B45"/>
    <w:p w14:paraId="3BCC0411" w14:textId="77777777" w:rsidR="00AD4B45" w:rsidRDefault="00AD4B45" w:rsidP="00AD4B45"/>
    <w:p w14:paraId="1CC4C913" w14:textId="77777777" w:rsidR="00AD4B45" w:rsidRDefault="00AD4B45" w:rsidP="00AD4B45">
      <w:r w:rsidRPr="005256FD">
        <w:rPr>
          <w:noProof/>
          <w:lang w:val="en-IN"/>
        </w:rPr>
        <w:drawing>
          <wp:inline distT="0" distB="0" distL="0" distR="0" wp14:anchorId="04E6398B" wp14:editId="0F3A2B97">
            <wp:extent cx="4712208" cy="13748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6021" cy="1381845"/>
                    </a:xfrm>
                    <a:prstGeom prst="rect">
                      <a:avLst/>
                    </a:prstGeom>
                  </pic:spPr>
                </pic:pic>
              </a:graphicData>
            </a:graphic>
          </wp:inline>
        </w:drawing>
      </w:r>
    </w:p>
    <w:p w14:paraId="44629E57" w14:textId="77777777" w:rsidR="00AD4B45" w:rsidRDefault="00AD4B45" w:rsidP="00AD4B45"/>
    <w:p w14:paraId="1661518A" w14:textId="77777777" w:rsidR="00AD4B45" w:rsidRPr="002076BE" w:rsidRDefault="00AD4B45" w:rsidP="00AD4B45">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E81DE1F"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47330D93"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0C9C90BB"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45A70C22" wp14:editId="34894ABF">
            <wp:extent cx="5943600" cy="186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68170"/>
                    </a:xfrm>
                    <a:prstGeom prst="rect">
                      <a:avLst/>
                    </a:prstGeom>
                  </pic:spPr>
                </pic:pic>
              </a:graphicData>
            </a:graphic>
          </wp:inline>
        </w:drawing>
      </w:r>
    </w:p>
    <w:p w14:paraId="6D68FE9E"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p>
    <w:p w14:paraId="6FFCE570" w14:textId="77777777" w:rsidR="00AD4B45" w:rsidRPr="002076BE"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1205456D" wp14:editId="6F451760">
            <wp:extent cx="5943600" cy="1724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24025"/>
                    </a:xfrm>
                    <a:prstGeom prst="rect">
                      <a:avLst/>
                    </a:prstGeom>
                  </pic:spPr>
                </pic:pic>
              </a:graphicData>
            </a:graphic>
          </wp:inline>
        </w:drawing>
      </w:r>
    </w:p>
    <w:p w14:paraId="53FAE535" w14:textId="77777777" w:rsidR="00AD4B45" w:rsidRDefault="00AD4B45" w:rsidP="00AD4B45">
      <w:pPr>
        <w:pStyle w:val="NoSpacing"/>
        <w:rPr>
          <w:rFonts w:asciiTheme="majorHAnsi" w:hAnsiTheme="majorHAnsi" w:cstheme="majorHAnsi"/>
          <w:sz w:val="24"/>
          <w:szCs w:val="24"/>
        </w:rPr>
      </w:pPr>
      <w:r w:rsidRPr="006F64CE">
        <w:rPr>
          <w:rFonts w:asciiTheme="majorHAnsi" w:hAnsiTheme="majorHAnsi" w:cstheme="majorHAnsi"/>
          <w:noProof/>
          <w:sz w:val="24"/>
          <w:szCs w:val="24"/>
          <w:lang w:val="en-IN"/>
        </w:rPr>
        <w:lastRenderedPageBreak/>
        <w:drawing>
          <wp:inline distT="0" distB="0" distL="0" distR="0" wp14:anchorId="489EA13B" wp14:editId="089C28E2">
            <wp:extent cx="3781425" cy="20660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4212" cy="2089425"/>
                    </a:xfrm>
                    <a:prstGeom prst="rect">
                      <a:avLst/>
                    </a:prstGeom>
                  </pic:spPr>
                </pic:pic>
              </a:graphicData>
            </a:graphic>
          </wp:inline>
        </w:drawing>
      </w:r>
    </w:p>
    <w:p w14:paraId="5B381544" w14:textId="77777777" w:rsidR="00AD4B45" w:rsidRDefault="00AD4B45" w:rsidP="00AD4B45">
      <w:pPr>
        <w:pStyle w:val="NoSpacing"/>
        <w:rPr>
          <w:rFonts w:asciiTheme="majorHAnsi" w:hAnsiTheme="majorHAnsi" w:cstheme="majorHAnsi"/>
          <w:sz w:val="24"/>
          <w:szCs w:val="24"/>
        </w:rPr>
      </w:pPr>
      <w:r w:rsidRPr="00AB101C">
        <w:rPr>
          <w:rFonts w:asciiTheme="majorHAnsi" w:hAnsiTheme="majorHAnsi" w:cstheme="majorHAnsi"/>
          <w:noProof/>
          <w:sz w:val="24"/>
          <w:szCs w:val="24"/>
          <w:lang w:val="en-IN"/>
        </w:rPr>
        <w:drawing>
          <wp:inline distT="0" distB="0" distL="0" distR="0" wp14:anchorId="69D90E69" wp14:editId="470AC7B5">
            <wp:extent cx="5943600" cy="2052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52320"/>
                    </a:xfrm>
                    <a:prstGeom prst="rect">
                      <a:avLst/>
                    </a:prstGeom>
                  </pic:spPr>
                </pic:pic>
              </a:graphicData>
            </a:graphic>
          </wp:inline>
        </w:drawing>
      </w:r>
    </w:p>
    <w:p w14:paraId="1194CAF1" w14:textId="77777777" w:rsidR="00AD4B45" w:rsidRDefault="00AD4B45" w:rsidP="00AD4B45">
      <w:pPr>
        <w:pStyle w:val="NoSpacing"/>
        <w:rPr>
          <w:rFonts w:asciiTheme="majorHAnsi" w:hAnsiTheme="majorHAnsi" w:cstheme="majorHAnsi"/>
          <w:sz w:val="24"/>
          <w:szCs w:val="24"/>
        </w:rPr>
      </w:pPr>
    </w:p>
    <w:p w14:paraId="143A2EFC"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Also supported for Throughput optimized and Cold HDD</w:t>
      </w:r>
    </w:p>
    <w:p w14:paraId="17292C34" w14:textId="77777777" w:rsidR="00AD4B45" w:rsidRDefault="00AD4B45" w:rsidP="00AD4B45">
      <w:pPr>
        <w:pStyle w:val="NoSpacing"/>
        <w:rPr>
          <w:rFonts w:asciiTheme="majorHAnsi" w:hAnsiTheme="majorHAnsi" w:cstheme="majorHAnsi"/>
          <w:sz w:val="24"/>
          <w:szCs w:val="24"/>
        </w:rPr>
      </w:pPr>
    </w:p>
    <w:p w14:paraId="21917247" w14:textId="77777777" w:rsidR="00AD4B45" w:rsidRDefault="00AD4B45" w:rsidP="00AD4B45">
      <w:pPr>
        <w:pStyle w:val="NoSpacing"/>
        <w:rPr>
          <w:rFonts w:asciiTheme="majorHAnsi" w:hAnsiTheme="majorHAnsi" w:cstheme="majorHAnsi"/>
          <w:sz w:val="24"/>
          <w:szCs w:val="24"/>
        </w:rPr>
      </w:pPr>
    </w:p>
    <w:p w14:paraId="63D9C7C9" w14:textId="77777777" w:rsidR="00AD4B45" w:rsidRDefault="00AD4B45" w:rsidP="00AD4B45">
      <w:pPr>
        <w:pStyle w:val="NoSpacing"/>
        <w:rPr>
          <w:rFonts w:asciiTheme="majorHAnsi" w:hAnsiTheme="majorHAnsi" w:cstheme="majorHAnsi"/>
          <w:sz w:val="24"/>
          <w:szCs w:val="24"/>
        </w:rPr>
      </w:pPr>
    </w:p>
    <w:p w14:paraId="34D25A7D" w14:textId="77777777" w:rsidR="00AD4B45" w:rsidRDefault="00AD4B45" w:rsidP="00AD4B45">
      <w:pPr>
        <w:pStyle w:val="NoSpacing"/>
        <w:rPr>
          <w:rFonts w:asciiTheme="majorHAnsi" w:hAnsiTheme="majorHAnsi" w:cstheme="majorHAnsi"/>
          <w:sz w:val="24"/>
          <w:szCs w:val="24"/>
        </w:rPr>
      </w:pPr>
      <w:r w:rsidRPr="00FC087C">
        <w:rPr>
          <w:rFonts w:asciiTheme="majorHAnsi" w:hAnsiTheme="majorHAnsi" w:cstheme="majorHAnsi"/>
          <w:noProof/>
          <w:sz w:val="24"/>
          <w:szCs w:val="24"/>
          <w:lang w:val="en-IN"/>
        </w:rPr>
        <w:drawing>
          <wp:inline distT="0" distB="0" distL="0" distR="0" wp14:anchorId="039C445F" wp14:editId="1CF7AD48">
            <wp:extent cx="2147888" cy="1514491"/>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6820" cy="1527840"/>
                    </a:xfrm>
                    <a:prstGeom prst="rect">
                      <a:avLst/>
                    </a:prstGeom>
                  </pic:spPr>
                </pic:pic>
              </a:graphicData>
            </a:graphic>
          </wp:inline>
        </w:drawing>
      </w:r>
    </w:p>
    <w:p w14:paraId="281D5147" w14:textId="77777777" w:rsidR="00AD4B45" w:rsidRDefault="00AD4B45"/>
    <w:p w14:paraId="50E9FE44" w14:textId="1B709C2D" w:rsidR="00120B58" w:rsidRDefault="00120B58">
      <w:r w:rsidRPr="00120B58">
        <w:rPr>
          <w:noProof/>
          <w:lang w:val="en-IN"/>
        </w:rPr>
        <w:lastRenderedPageBreak/>
        <w:drawing>
          <wp:inline distT="0" distB="0" distL="0" distR="0" wp14:anchorId="4A24349A" wp14:editId="201E8188">
            <wp:extent cx="4465674" cy="258875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83303" cy="2598976"/>
                    </a:xfrm>
                    <a:prstGeom prst="rect">
                      <a:avLst/>
                    </a:prstGeom>
                  </pic:spPr>
                </pic:pic>
              </a:graphicData>
            </a:graphic>
          </wp:inline>
        </w:drawing>
      </w:r>
    </w:p>
    <w:p w14:paraId="20A8FEB5"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3969D23B" wp14:editId="2BB2EAA4">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58365"/>
                    </a:xfrm>
                    <a:prstGeom prst="rect">
                      <a:avLst/>
                    </a:prstGeom>
                  </pic:spPr>
                </pic:pic>
              </a:graphicData>
            </a:graphic>
          </wp:inline>
        </w:drawing>
      </w:r>
    </w:p>
    <w:p w14:paraId="0E402C91"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09E05AD1" wp14:editId="7F08B11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66545"/>
                    </a:xfrm>
                    <a:prstGeom prst="rect">
                      <a:avLst/>
                    </a:prstGeom>
                  </pic:spPr>
                </pic:pic>
              </a:graphicData>
            </a:graphic>
          </wp:inline>
        </w:drawing>
      </w:r>
    </w:p>
    <w:p w14:paraId="4EFA5CBD" w14:textId="77777777" w:rsidR="00AD4B45" w:rsidRDefault="00AD4B45" w:rsidP="00AD4B45">
      <w:pPr>
        <w:pStyle w:val="NoSpacing"/>
        <w:rPr>
          <w:rFonts w:asciiTheme="majorHAnsi" w:hAnsiTheme="majorHAnsi" w:cstheme="majorHAnsi"/>
          <w:sz w:val="24"/>
          <w:szCs w:val="24"/>
        </w:rPr>
      </w:pPr>
    </w:p>
    <w:p w14:paraId="75C4A2FC" w14:textId="77777777" w:rsidR="00AD4B45" w:rsidRDefault="00AD4B45" w:rsidP="00AD4B45">
      <w:pPr>
        <w:pStyle w:val="NoSpacing"/>
        <w:rPr>
          <w:rFonts w:asciiTheme="majorHAnsi" w:hAnsiTheme="majorHAnsi" w:cstheme="majorHAnsi"/>
          <w:sz w:val="24"/>
          <w:szCs w:val="24"/>
        </w:rPr>
      </w:pPr>
      <w:r w:rsidRPr="00EE101A">
        <w:rPr>
          <w:rFonts w:asciiTheme="majorHAnsi" w:hAnsiTheme="majorHAnsi" w:cstheme="majorHAnsi"/>
          <w:noProof/>
          <w:sz w:val="24"/>
          <w:szCs w:val="24"/>
          <w:lang w:val="en-IN"/>
        </w:rPr>
        <w:drawing>
          <wp:inline distT="0" distB="0" distL="0" distR="0" wp14:anchorId="0B7F46F5" wp14:editId="2CD1D915">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9847" cy="1703640"/>
                    </a:xfrm>
                    <a:prstGeom prst="rect">
                      <a:avLst/>
                    </a:prstGeom>
                  </pic:spPr>
                </pic:pic>
              </a:graphicData>
            </a:graphic>
          </wp:inline>
        </w:drawing>
      </w:r>
    </w:p>
    <w:p w14:paraId="13ADA612" w14:textId="77777777" w:rsidR="00AD4B45" w:rsidRDefault="00AD4B45" w:rsidP="00AD4B45">
      <w:pPr>
        <w:pStyle w:val="NoSpacing"/>
        <w:rPr>
          <w:rFonts w:asciiTheme="majorHAnsi" w:hAnsiTheme="majorHAnsi" w:cstheme="majorHAnsi"/>
          <w:sz w:val="24"/>
          <w:szCs w:val="24"/>
        </w:rPr>
      </w:pPr>
    </w:p>
    <w:p w14:paraId="07C8B238"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5B264BE8" w14:textId="77777777" w:rsidR="00AD4B45" w:rsidRDefault="00AD4B45" w:rsidP="00AD4B45">
      <w:pPr>
        <w:pStyle w:val="NoSpacing"/>
        <w:rPr>
          <w:rFonts w:asciiTheme="majorHAnsi" w:hAnsiTheme="majorHAnsi" w:cstheme="majorHAnsi"/>
          <w:b/>
          <w:bCs/>
          <w:sz w:val="24"/>
          <w:szCs w:val="24"/>
        </w:rPr>
      </w:pPr>
    </w:p>
    <w:p w14:paraId="673AEF9B" w14:textId="77777777" w:rsidR="00AD4B45" w:rsidRDefault="00AD4B45" w:rsidP="00AD4B45">
      <w:pPr>
        <w:pStyle w:val="NoSpacing"/>
        <w:rPr>
          <w:rFonts w:asciiTheme="majorHAnsi" w:hAnsiTheme="majorHAnsi" w:cstheme="majorHAnsi"/>
          <w:b/>
          <w:bCs/>
          <w:sz w:val="24"/>
          <w:szCs w:val="24"/>
        </w:rPr>
      </w:pPr>
    </w:p>
    <w:p w14:paraId="5B07080A" w14:textId="77777777" w:rsidR="00AD4B45" w:rsidRDefault="00AD4B45" w:rsidP="00AD4B45">
      <w:pPr>
        <w:pStyle w:val="NoSpacing"/>
        <w:rPr>
          <w:rFonts w:asciiTheme="majorHAnsi" w:hAnsiTheme="majorHAnsi" w:cstheme="majorHAnsi"/>
          <w:b/>
          <w:bCs/>
          <w:sz w:val="24"/>
          <w:szCs w:val="24"/>
        </w:rPr>
      </w:pPr>
    </w:p>
    <w:p w14:paraId="37CC55B4" w14:textId="77777777" w:rsidR="00AD4B45" w:rsidRDefault="00AD4B45" w:rsidP="00AD4B45">
      <w:pPr>
        <w:pStyle w:val="NoSpacing"/>
        <w:rPr>
          <w:rFonts w:asciiTheme="majorHAnsi" w:hAnsiTheme="majorHAnsi" w:cstheme="majorHAnsi"/>
          <w:b/>
          <w:bCs/>
          <w:sz w:val="24"/>
          <w:szCs w:val="24"/>
        </w:rPr>
      </w:pPr>
    </w:p>
    <w:p w14:paraId="3500ADB6" w14:textId="77777777" w:rsidR="00AD4B45" w:rsidRDefault="00AD4B45" w:rsidP="00AD4B45">
      <w:pPr>
        <w:pStyle w:val="NoSpacing"/>
        <w:rPr>
          <w:rFonts w:asciiTheme="majorHAnsi" w:hAnsiTheme="majorHAnsi" w:cstheme="majorHAnsi"/>
          <w:b/>
          <w:bCs/>
          <w:sz w:val="24"/>
          <w:szCs w:val="24"/>
        </w:rPr>
      </w:pPr>
    </w:p>
    <w:p w14:paraId="7614F85B" w14:textId="77777777" w:rsidR="00AD4B45" w:rsidRDefault="00AD4B45" w:rsidP="00AD4B45">
      <w:pPr>
        <w:pStyle w:val="NoSpacing"/>
        <w:rPr>
          <w:rFonts w:asciiTheme="majorHAnsi" w:hAnsiTheme="majorHAnsi" w:cstheme="majorHAnsi"/>
          <w:b/>
          <w:bCs/>
          <w:sz w:val="24"/>
          <w:szCs w:val="24"/>
        </w:rPr>
      </w:pPr>
    </w:p>
    <w:p w14:paraId="1D88A1B6" w14:textId="77777777" w:rsidR="00AD4B45" w:rsidRDefault="00AD4B45" w:rsidP="00AD4B45">
      <w:pPr>
        <w:pStyle w:val="NoSpacing"/>
        <w:rPr>
          <w:rFonts w:asciiTheme="majorHAnsi" w:hAnsiTheme="majorHAnsi" w:cstheme="majorHAnsi"/>
          <w:b/>
          <w:bCs/>
          <w:sz w:val="24"/>
          <w:szCs w:val="24"/>
        </w:rPr>
      </w:pPr>
    </w:p>
    <w:p w14:paraId="1DB09744" w14:textId="77777777" w:rsidR="00AD4B45" w:rsidRDefault="00AD4B45" w:rsidP="00AD4B45">
      <w:pPr>
        <w:pStyle w:val="NoSpacing"/>
        <w:rPr>
          <w:rFonts w:asciiTheme="majorHAnsi" w:hAnsiTheme="majorHAnsi" w:cstheme="majorHAnsi"/>
          <w:b/>
          <w:bCs/>
          <w:sz w:val="24"/>
          <w:szCs w:val="24"/>
        </w:rPr>
      </w:pPr>
    </w:p>
    <w:p w14:paraId="1AA7BE82" w14:textId="77777777" w:rsidR="00AD4B45" w:rsidRDefault="00AD4B45" w:rsidP="00AD4B45">
      <w:pPr>
        <w:pStyle w:val="NoSpacing"/>
        <w:rPr>
          <w:rFonts w:asciiTheme="majorHAnsi" w:hAnsiTheme="majorHAnsi" w:cstheme="majorHAnsi"/>
          <w:b/>
          <w:bCs/>
          <w:sz w:val="24"/>
          <w:szCs w:val="24"/>
        </w:rPr>
      </w:pPr>
    </w:p>
    <w:p w14:paraId="30443A8C" w14:textId="77777777" w:rsidR="00AD4B45" w:rsidRDefault="00AD4B45" w:rsidP="00AD4B45">
      <w:pPr>
        <w:pStyle w:val="NoSpacing"/>
        <w:rPr>
          <w:rFonts w:asciiTheme="majorHAnsi" w:hAnsiTheme="majorHAnsi" w:cstheme="majorHAnsi"/>
          <w:b/>
          <w:bCs/>
          <w:sz w:val="24"/>
          <w:szCs w:val="24"/>
        </w:rPr>
      </w:pPr>
    </w:p>
    <w:p w14:paraId="4486E4FA" w14:textId="77777777" w:rsidR="00AD4B45" w:rsidRDefault="00AD4B45" w:rsidP="00AD4B45">
      <w:pPr>
        <w:pStyle w:val="NoSpacing"/>
        <w:rPr>
          <w:rFonts w:asciiTheme="majorHAnsi" w:hAnsiTheme="majorHAnsi" w:cstheme="majorHAnsi"/>
          <w:b/>
          <w:bCs/>
          <w:sz w:val="24"/>
          <w:szCs w:val="24"/>
        </w:rPr>
      </w:pPr>
    </w:p>
    <w:p w14:paraId="060B15AD" w14:textId="77777777" w:rsidR="00AD4B45" w:rsidRDefault="00AD4B45" w:rsidP="00AD4B45">
      <w:pPr>
        <w:pStyle w:val="NoSpacing"/>
        <w:rPr>
          <w:rFonts w:asciiTheme="majorHAnsi" w:hAnsiTheme="majorHAnsi" w:cstheme="majorHAnsi"/>
          <w:b/>
          <w:bCs/>
          <w:sz w:val="24"/>
          <w:szCs w:val="24"/>
        </w:rPr>
      </w:pPr>
    </w:p>
    <w:p w14:paraId="1867CA34" w14:textId="77777777"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t>Important</w:t>
      </w:r>
      <w:r>
        <w:rPr>
          <w:rFonts w:asciiTheme="majorHAnsi" w:hAnsiTheme="majorHAnsi" w:cstheme="majorHAnsi"/>
          <w:b/>
          <w:bCs/>
          <w:sz w:val="24"/>
          <w:szCs w:val="24"/>
        </w:rPr>
        <w:t>:</w:t>
      </w:r>
    </w:p>
    <w:p w14:paraId="60C4FD5D" w14:textId="685478F5"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noProof/>
          <w:sz w:val="24"/>
          <w:szCs w:val="24"/>
          <w:lang w:val="en-IN"/>
        </w:rPr>
        <w:lastRenderedPageBreak/>
        <w:drawing>
          <wp:inline distT="0" distB="0" distL="0" distR="0" wp14:anchorId="0038B5C6" wp14:editId="1AA2305E">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728970"/>
                    </a:xfrm>
                    <a:prstGeom prst="rect">
                      <a:avLst/>
                    </a:prstGeom>
                  </pic:spPr>
                </pic:pic>
              </a:graphicData>
            </a:graphic>
          </wp:inline>
        </w:drawing>
      </w:r>
      <w:r w:rsidR="00ED7628" w:rsidRPr="00E92FC2">
        <w:rPr>
          <w:noProof/>
          <w:lang w:val="en-IN"/>
        </w:rPr>
        <w:drawing>
          <wp:inline distT="0" distB="0" distL="0" distR="0" wp14:anchorId="0BB14BB0" wp14:editId="448CC1A0">
            <wp:extent cx="5943600" cy="15595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559560"/>
                    </a:xfrm>
                    <a:prstGeom prst="rect">
                      <a:avLst/>
                    </a:prstGeom>
                  </pic:spPr>
                </pic:pic>
              </a:graphicData>
            </a:graphic>
          </wp:inline>
        </w:drawing>
      </w:r>
    </w:p>
    <w:p w14:paraId="48E802B5" w14:textId="49E3D860" w:rsidR="002B373A" w:rsidRPr="00A23B80" w:rsidRDefault="002B373A" w:rsidP="00AD4B45">
      <w:pPr>
        <w:pStyle w:val="NoSpacing"/>
        <w:rPr>
          <w:rFonts w:asciiTheme="majorHAnsi" w:hAnsiTheme="majorHAnsi" w:cstheme="majorHAnsi"/>
          <w:b/>
          <w:bCs/>
          <w:sz w:val="24"/>
          <w:szCs w:val="24"/>
        </w:rPr>
      </w:pPr>
      <w:r w:rsidRPr="002B373A">
        <w:rPr>
          <w:rFonts w:asciiTheme="majorHAnsi" w:hAnsiTheme="majorHAnsi" w:cstheme="majorHAnsi"/>
          <w:b/>
          <w:bCs/>
          <w:noProof/>
          <w:sz w:val="24"/>
          <w:szCs w:val="24"/>
          <w:lang w:val="en-IN"/>
        </w:rPr>
        <w:lastRenderedPageBreak/>
        <w:drawing>
          <wp:inline distT="0" distB="0" distL="0" distR="0" wp14:anchorId="44F0B550" wp14:editId="4C57689F">
            <wp:extent cx="4136065" cy="233935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38283" cy="2340606"/>
                    </a:xfrm>
                    <a:prstGeom prst="rect">
                      <a:avLst/>
                    </a:prstGeom>
                  </pic:spPr>
                </pic:pic>
              </a:graphicData>
            </a:graphic>
          </wp:inline>
        </w:drawing>
      </w:r>
    </w:p>
    <w:p w14:paraId="7D75862A" w14:textId="3550658C" w:rsidR="00AD4B45" w:rsidRDefault="00AD4B45"/>
    <w:p w14:paraId="6FCA8C11" w14:textId="77777777" w:rsidR="001A5F34" w:rsidRDefault="001A5F34"/>
    <w:p w14:paraId="486C64DB" w14:textId="7CEC8429" w:rsidR="001A5F34" w:rsidRDefault="001A5F34">
      <w:r w:rsidRPr="001A5F34">
        <w:rPr>
          <w:noProof/>
          <w:lang w:val="en-IN"/>
        </w:rPr>
        <w:drawing>
          <wp:inline distT="0" distB="0" distL="0" distR="0" wp14:anchorId="74C6C83D" wp14:editId="2AC1DF3B">
            <wp:extent cx="4646428" cy="2586313"/>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48710" cy="2587583"/>
                    </a:xfrm>
                    <a:prstGeom prst="rect">
                      <a:avLst/>
                    </a:prstGeom>
                  </pic:spPr>
                </pic:pic>
              </a:graphicData>
            </a:graphic>
          </wp:inline>
        </w:drawing>
      </w:r>
    </w:p>
    <w:p w14:paraId="189703F8" w14:textId="77777777" w:rsidR="006E640C" w:rsidRDefault="006E640C"/>
    <w:p w14:paraId="31DADFF3" w14:textId="5D1511DA" w:rsidR="006E640C" w:rsidRDefault="006E640C">
      <w:r w:rsidRPr="006E640C">
        <w:rPr>
          <w:noProof/>
          <w:lang w:val="en-IN"/>
        </w:rPr>
        <w:drawing>
          <wp:inline distT="0" distB="0" distL="0" distR="0" wp14:anchorId="46738BDE" wp14:editId="69DB482E">
            <wp:extent cx="4807418" cy="23939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7044" cy="2403723"/>
                    </a:xfrm>
                    <a:prstGeom prst="rect">
                      <a:avLst/>
                    </a:prstGeom>
                  </pic:spPr>
                </pic:pic>
              </a:graphicData>
            </a:graphic>
          </wp:inline>
        </w:drawing>
      </w:r>
    </w:p>
    <w:p w14:paraId="0C5AC6F1" w14:textId="521E66EA" w:rsidR="002874D1" w:rsidRDefault="002874D1">
      <w:r>
        <w:rPr>
          <w:noProof/>
          <w:lang w:val="en-IN"/>
        </w:rPr>
        <w:lastRenderedPageBreak/>
        <w:drawing>
          <wp:inline distT="0" distB="0" distL="0" distR="0" wp14:anchorId="1AA24E3C" wp14:editId="0039750E">
            <wp:extent cx="4730750" cy="300119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42098" cy="3008395"/>
                    </a:xfrm>
                    <a:prstGeom prst="rect">
                      <a:avLst/>
                    </a:prstGeom>
                    <a:noFill/>
                    <a:ln>
                      <a:noFill/>
                    </a:ln>
                  </pic:spPr>
                </pic:pic>
              </a:graphicData>
            </a:graphic>
          </wp:inline>
        </w:drawing>
      </w:r>
    </w:p>
    <w:p w14:paraId="2954E5DC" w14:textId="70606662" w:rsidR="00AC587A" w:rsidRDefault="00AC587A">
      <w:r w:rsidRPr="00AC587A">
        <w:drawing>
          <wp:inline distT="0" distB="0" distL="0" distR="0" wp14:anchorId="3D44AB5F" wp14:editId="634E814E">
            <wp:extent cx="5943600" cy="1189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189355"/>
                    </a:xfrm>
                    <a:prstGeom prst="rect">
                      <a:avLst/>
                    </a:prstGeom>
                  </pic:spPr>
                </pic:pic>
              </a:graphicData>
            </a:graphic>
          </wp:inline>
        </w:drawing>
      </w:r>
    </w:p>
    <w:p w14:paraId="735EF21A" w14:textId="77777777" w:rsidR="00CF7A3A" w:rsidRDefault="00CF7A3A"/>
    <w:p w14:paraId="72DFAED9" w14:textId="4D68F24A" w:rsidR="006741BF" w:rsidRDefault="00873CB9">
      <w:pPr>
        <w:rPr>
          <w:rStyle w:val="IntenseEmphasis"/>
        </w:rPr>
      </w:pPr>
      <w:hyperlink r:id="rId77" w:history="1">
        <w:r w:rsidR="001F40E8" w:rsidRPr="00652C45">
          <w:rPr>
            <w:rStyle w:val="Hyperlink"/>
          </w:rPr>
          <w:t>https://www.reddit.com/r/aws/comments/azvtwb/statuscheckfailed_instance_vs_statuscheckfailed/</w:t>
        </w:r>
      </w:hyperlink>
    </w:p>
    <w:p w14:paraId="4E23E7E9" w14:textId="77777777" w:rsidR="001F40E8" w:rsidRDefault="001F40E8">
      <w:pPr>
        <w:rPr>
          <w:rStyle w:val="IntenseEmphasis"/>
        </w:rPr>
      </w:pPr>
    </w:p>
    <w:p w14:paraId="5446137A" w14:textId="18FD85F2" w:rsidR="001F40E8" w:rsidRDefault="001F40E8">
      <w:pPr>
        <w:rPr>
          <w:rStyle w:val="IntenseEmphasis"/>
        </w:rPr>
      </w:pPr>
    </w:p>
    <w:p w14:paraId="51085248" w14:textId="596223D6" w:rsidR="001F40E8" w:rsidRDefault="001F40E8">
      <w:pPr>
        <w:rPr>
          <w:rStyle w:val="IntenseEmphasis"/>
        </w:rPr>
      </w:pPr>
      <w:r>
        <w:rPr>
          <w:noProof/>
          <w:lang w:val="en-IN"/>
        </w:rPr>
        <w:drawing>
          <wp:inline distT="0" distB="0" distL="0" distR="0" wp14:anchorId="63E2E94E" wp14:editId="1F02E71C">
            <wp:extent cx="3877034" cy="2686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86974" cy="2692936"/>
                    </a:xfrm>
                    <a:prstGeom prst="rect">
                      <a:avLst/>
                    </a:prstGeom>
                    <a:noFill/>
                    <a:ln>
                      <a:noFill/>
                    </a:ln>
                  </pic:spPr>
                </pic:pic>
              </a:graphicData>
            </a:graphic>
          </wp:inline>
        </w:drawing>
      </w:r>
    </w:p>
    <w:p w14:paraId="111AB06B" w14:textId="0BBA189C" w:rsidR="00EB3CC5" w:rsidRPr="00CF7A3A" w:rsidRDefault="00EB3CC5">
      <w:pPr>
        <w:rPr>
          <w:rStyle w:val="IntenseEmphasis"/>
        </w:rPr>
      </w:pPr>
      <w:r w:rsidRPr="00EB3CC5">
        <w:rPr>
          <w:rStyle w:val="IntenseEmphasis"/>
          <w:noProof/>
          <w:lang w:val="en-IN"/>
        </w:rPr>
        <w:lastRenderedPageBreak/>
        <w:drawing>
          <wp:inline distT="0" distB="0" distL="0" distR="0" wp14:anchorId="7D4ED822" wp14:editId="0445A9ED">
            <wp:extent cx="4802588" cy="3637858"/>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04415" cy="3639242"/>
                    </a:xfrm>
                    <a:prstGeom prst="rect">
                      <a:avLst/>
                    </a:prstGeom>
                  </pic:spPr>
                </pic:pic>
              </a:graphicData>
            </a:graphic>
          </wp:inline>
        </w:drawing>
      </w:r>
    </w:p>
    <w:sectPr w:rsidR="00EB3CC5" w:rsidRPr="00CF7A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19C9"/>
    <w:rsid w:val="00017AB3"/>
    <w:rsid w:val="0003460E"/>
    <w:rsid w:val="000912B2"/>
    <w:rsid w:val="00097796"/>
    <w:rsid w:val="00120B58"/>
    <w:rsid w:val="0013678F"/>
    <w:rsid w:val="001458C9"/>
    <w:rsid w:val="00153490"/>
    <w:rsid w:val="00174FE6"/>
    <w:rsid w:val="001A5F34"/>
    <w:rsid w:val="001C3A6C"/>
    <w:rsid w:val="001C7749"/>
    <w:rsid w:val="001F40E8"/>
    <w:rsid w:val="00235856"/>
    <w:rsid w:val="00250EF2"/>
    <w:rsid w:val="00252DAD"/>
    <w:rsid w:val="00266DD9"/>
    <w:rsid w:val="00285474"/>
    <w:rsid w:val="002874D1"/>
    <w:rsid w:val="0029646F"/>
    <w:rsid w:val="00296638"/>
    <w:rsid w:val="002B373A"/>
    <w:rsid w:val="002C1257"/>
    <w:rsid w:val="002F4A79"/>
    <w:rsid w:val="002F7A37"/>
    <w:rsid w:val="00324E53"/>
    <w:rsid w:val="00351CBC"/>
    <w:rsid w:val="00383D7D"/>
    <w:rsid w:val="0044491F"/>
    <w:rsid w:val="00475782"/>
    <w:rsid w:val="0048754E"/>
    <w:rsid w:val="004B1ADC"/>
    <w:rsid w:val="004C1D03"/>
    <w:rsid w:val="004C5650"/>
    <w:rsid w:val="00547D80"/>
    <w:rsid w:val="0055387D"/>
    <w:rsid w:val="005718C7"/>
    <w:rsid w:val="00581A12"/>
    <w:rsid w:val="005A569D"/>
    <w:rsid w:val="005E5C94"/>
    <w:rsid w:val="005F584A"/>
    <w:rsid w:val="00672BC6"/>
    <w:rsid w:val="006741BF"/>
    <w:rsid w:val="006A3EC2"/>
    <w:rsid w:val="006B2FC7"/>
    <w:rsid w:val="006C327A"/>
    <w:rsid w:val="006C6BB3"/>
    <w:rsid w:val="006E3CC3"/>
    <w:rsid w:val="006E640C"/>
    <w:rsid w:val="00782339"/>
    <w:rsid w:val="007A599C"/>
    <w:rsid w:val="00821BBA"/>
    <w:rsid w:val="00850556"/>
    <w:rsid w:val="00854F88"/>
    <w:rsid w:val="00873CB9"/>
    <w:rsid w:val="008A21C0"/>
    <w:rsid w:val="008C5C28"/>
    <w:rsid w:val="008C7DA3"/>
    <w:rsid w:val="008F7387"/>
    <w:rsid w:val="00901AFA"/>
    <w:rsid w:val="009056D4"/>
    <w:rsid w:val="00941097"/>
    <w:rsid w:val="00956F93"/>
    <w:rsid w:val="009A1133"/>
    <w:rsid w:val="009A2C7D"/>
    <w:rsid w:val="009C5F56"/>
    <w:rsid w:val="009E7C8A"/>
    <w:rsid w:val="00A52E27"/>
    <w:rsid w:val="00A81D71"/>
    <w:rsid w:val="00A84337"/>
    <w:rsid w:val="00A91112"/>
    <w:rsid w:val="00AA6A91"/>
    <w:rsid w:val="00AA6E0F"/>
    <w:rsid w:val="00AB51B3"/>
    <w:rsid w:val="00AC587A"/>
    <w:rsid w:val="00AC5886"/>
    <w:rsid w:val="00AC707A"/>
    <w:rsid w:val="00AD4B45"/>
    <w:rsid w:val="00AF06AB"/>
    <w:rsid w:val="00B267EC"/>
    <w:rsid w:val="00B4121C"/>
    <w:rsid w:val="00B748EE"/>
    <w:rsid w:val="00BD086F"/>
    <w:rsid w:val="00BF5F0F"/>
    <w:rsid w:val="00C051F4"/>
    <w:rsid w:val="00C253D0"/>
    <w:rsid w:val="00C35EF6"/>
    <w:rsid w:val="00C52C33"/>
    <w:rsid w:val="00C6024E"/>
    <w:rsid w:val="00CA40D4"/>
    <w:rsid w:val="00CB162D"/>
    <w:rsid w:val="00CC2AE5"/>
    <w:rsid w:val="00CE0644"/>
    <w:rsid w:val="00CE4161"/>
    <w:rsid w:val="00CF7A3A"/>
    <w:rsid w:val="00D24ED0"/>
    <w:rsid w:val="00D6656A"/>
    <w:rsid w:val="00D746FF"/>
    <w:rsid w:val="00D95A91"/>
    <w:rsid w:val="00DB237B"/>
    <w:rsid w:val="00E14385"/>
    <w:rsid w:val="00E44422"/>
    <w:rsid w:val="00E76E95"/>
    <w:rsid w:val="00E92FC2"/>
    <w:rsid w:val="00EB3CC5"/>
    <w:rsid w:val="00ED7628"/>
    <w:rsid w:val="00EE137F"/>
    <w:rsid w:val="00F016D3"/>
    <w:rsid w:val="00F019C9"/>
    <w:rsid w:val="00F7028D"/>
    <w:rsid w:val="00FE061E"/>
    <w:rsid w:val="00FE5059"/>
    <w:rsid w:val="00FF2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 w:type="character" w:styleId="IntenseEmphasis">
    <w:name w:val="Intense Emphasis"/>
    <w:basedOn w:val="DefaultParagraphFont"/>
    <w:uiPriority w:val="21"/>
    <w:qFormat/>
    <w:rsid w:val="00CF7A3A"/>
    <w:rPr>
      <w:i/>
      <w:iCs/>
      <w:color w:val="4F81BD" w:themeColor="accent1"/>
    </w:rPr>
  </w:style>
  <w:style w:type="character" w:customStyle="1" w:styleId="UnresolvedMention1">
    <w:name w:val="Unresolved Mention1"/>
    <w:basedOn w:val="DefaultParagraphFont"/>
    <w:uiPriority w:val="99"/>
    <w:semiHidden/>
    <w:unhideWhenUsed/>
    <w:rsid w:val="001F40E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 w:type="character" w:styleId="IntenseEmphasis">
    <w:name w:val="Intense Emphasis"/>
    <w:basedOn w:val="DefaultParagraphFont"/>
    <w:uiPriority w:val="21"/>
    <w:qFormat/>
    <w:rsid w:val="00CF7A3A"/>
    <w:rPr>
      <w:i/>
      <w:iCs/>
      <w:color w:val="4F81BD" w:themeColor="accent1"/>
    </w:rPr>
  </w:style>
  <w:style w:type="character" w:customStyle="1" w:styleId="UnresolvedMention1">
    <w:name w:val="Unresolved Mention1"/>
    <w:basedOn w:val="DefaultParagraphFont"/>
    <w:uiPriority w:val="99"/>
    <w:semiHidden/>
    <w:unhideWhenUsed/>
    <w:rsid w:val="001F40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reddit.com/r/aws/comments/azvtwb/statuscheckfailed_instance_vs_statuscheckfailed/" TargetMode="External"/><Relationship Id="rId8" Type="http://schemas.openxmlformats.org/officeDocument/2006/relationships/hyperlink" Target="https://quizlet.com/335697525/ec2-quiz-flash-cards/"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jayendrapatil.com/tag/volume/" TargetMode="External"/><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hyperlink" Target="http://docs.aws.amazon.com/AWSEC2/latest/UserGuide/creating-an-ami-ebs.html" TargetMode="External"/><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quizlet.com/295987393/aws-efs-flash-cards/"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hyperlink" Target="https://docs.aws.amazon.com/AWSEC2/latest/UserGuide/placement-groups.html"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quizlet.com/295987393/aws-efs-flash-cards/"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0F60A1-CF1E-4F05-96BB-E62B17007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27</Pages>
  <Words>995</Words>
  <Characters>5675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Brillio</Company>
  <LinksUpToDate>false</LinksUpToDate>
  <CharactersWithSpaces>6657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Vijeth Kashyap</dc:creator>
  <cp:lastModifiedBy>Vijeth Kashyap</cp:lastModifiedBy>
  <cp:revision>21</cp:revision>
  <dcterms:created xsi:type="dcterms:W3CDTF">2019-12-27T10:26:00Z</dcterms:created>
  <dcterms:modified xsi:type="dcterms:W3CDTF">2020-01-08T12:36:00Z</dcterms:modified>
</cp:coreProperties>
</file>